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0A" w:rsidRDefault="00D8290A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F558F" w:rsidRPr="00DF558F" w:rsidRDefault="00DF558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58F">
        <w:rPr>
          <w:rFonts w:ascii="Times New Roman" w:hAnsi="Times New Roman" w:cs="Times New Roman"/>
          <w:sz w:val="24"/>
          <w:szCs w:val="24"/>
        </w:rPr>
        <w:t xml:space="preserve">Приложение к распоряжению </w:t>
      </w:r>
    </w:p>
    <w:p w:rsidR="00DF558F" w:rsidRPr="00DF558F" w:rsidRDefault="00DF558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558F"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</w:t>
      </w:r>
    </w:p>
    <w:p w:rsidR="0053533D" w:rsidRDefault="00F13B4F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7667B">
        <w:rPr>
          <w:rFonts w:ascii="Times New Roman" w:hAnsi="Times New Roman" w:cs="Times New Roman"/>
          <w:sz w:val="24"/>
          <w:szCs w:val="24"/>
        </w:rPr>
        <w:t xml:space="preserve">    </w:t>
      </w:r>
      <w:r w:rsidR="00DF558F" w:rsidRPr="00DF558F">
        <w:rPr>
          <w:rFonts w:ascii="Times New Roman" w:hAnsi="Times New Roman" w:cs="Times New Roman"/>
          <w:sz w:val="24"/>
          <w:szCs w:val="24"/>
        </w:rPr>
        <w:t xml:space="preserve">от </w:t>
      </w:r>
      <w:r w:rsidR="00B63593">
        <w:rPr>
          <w:rFonts w:ascii="Times New Roman" w:hAnsi="Times New Roman" w:cs="Times New Roman"/>
          <w:sz w:val="24"/>
          <w:szCs w:val="24"/>
          <w:u w:val="single"/>
        </w:rPr>
        <w:t>16.05.2023</w:t>
      </w:r>
      <w:r w:rsidR="00DB40D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B40D8">
        <w:rPr>
          <w:rFonts w:ascii="Times New Roman" w:hAnsi="Times New Roman" w:cs="Times New Roman"/>
          <w:sz w:val="24"/>
          <w:szCs w:val="24"/>
        </w:rPr>
        <w:t>№</w:t>
      </w:r>
      <w:r w:rsidR="00B63593">
        <w:rPr>
          <w:rFonts w:ascii="Times New Roman" w:hAnsi="Times New Roman" w:cs="Times New Roman"/>
          <w:sz w:val="24"/>
          <w:szCs w:val="24"/>
        </w:rPr>
        <w:t xml:space="preserve"> </w:t>
      </w:r>
      <w:r w:rsidR="00B63593">
        <w:rPr>
          <w:rFonts w:ascii="Times New Roman" w:hAnsi="Times New Roman" w:cs="Times New Roman"/>
          <w:sz w:val="24"/>
          <w:szCs w:val="24"/>
          <w:u w:val="single"/>
        </w:rPr>
        <w:t>983-р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FA4" w:rsidRPr="00DF558F" w:rsidRDefault="00DF5FA4" w:rsidP="00DF558F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1033" w:rsidRDefault="00DF558F" w:rsidP="002C3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19E0" w:rsidRPr="008B19E0">
        <w:rPr>
          <w:rFonts w:ascii="Times New Roman" w:hAnsi="Times New Roman" w:cs="Times New Roman"/>
          <w:sz w:val="28"/>
          <w:szCs w:val="28"/>
        </w:rPr>
        <w:t xml:space="preserve">лан </w:t>
      </w:r>
      <w:r w:rsidR="00D15DDD">
        <w:rPr>
          <w:rFonts w:ascii="Times New Roman" w:hAnsi="Times New Roman" w:cs="Times New Roman"/>
          <w:sz w:val="28"/>
          <w:szCs w:val="28"/>
        </w:rPr>
        <w:t xml:space="preserve">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DDD">
        <w:rPr>
          <w:rFonts w:ascii="Times New Roman" w:hAnsi="Times New Roman" w:cs="Times New Roman"/>
          <w:sz w:val="28"/>
          <w:szCs w:val="28"/>
        </w:rPr>
        <w:t>к празднованию</w:t>
      </w:r>
      <w:r w:rsidR="001604CB">
        <w:rPr>
          <w:rFonts w:ascii="Times New Roman" w:hAnsi="Times New Roman" w:cs="Times New Roman"/>
          <w:sz w:val="28"/>
          <w:szCs w:val="28"/>
        </w:rPr>
        <w:t xml:space="preserve"> на территории Северо-Енисейского района</w:t>
      </w:r>
    </w:p>
    <w:p w:rsidR="002C3283" w:rsidRPr="002742B0" w:rsidRDefault="00D10F74" w:rsidP="002C328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Дня Металлурга</w:t>
      </w:r>
      <w:r w:rsidR="001604CB">
        <w:rPr>
          <w:rFonts w:ascii="Times New Roman" w:hAnsi="Times New Roman" w:cs="Times New Roman"/>
          <w:sz w:val="28"/>
          <w:szCs w:val="28"/>
        </w:rPr>
        <w:t xml:space="preserve"> и 25-летия со дня основания золотодобывающих предприятий ООО «Соврудник» и ООО АС «Прииск Дражный»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10881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268"/>
        <w:gridCol w:w="1843"/>
        <w:gridCol w:w="1842"/>
      </w:tblGrid>
      <w:tr w:rsidR="002742B0" w:rsidTr="0035280F">
        <w:tc>
          <w:tcPr>
            <w:tcW w:w="817" w:type="dxa"/>
            <w:vAlign w:val="center"/>
          </w:tcPr>
          <w:p w:rsidR="002742B0" w:rsidRPr="00C01F2A" w:rsidRDefault="002742B0" w:rsidP="00C01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Align w:val="center"/>
          </w:tcPr>
          <w:p w:rsidR="002742B0" w:rsidRPr="00C01F2A" w:rsidRDefault="002742B0" w:rsidP="002C32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F2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2268" w:type="dxa"/>
            <w:vAlign w:val="center"/>
          </w:tcPr>
          <w:p w:rsidR="002742B0" w:rsidRPr="00C01F2A" w:rsidRDefault="008602E8" w:rsidP="00860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</w:t>
            </w:r>
            <w:r w:rsidR="002742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енные </w:t>
            </w:r>
          </w:p>
        </w:tc>
        <w:tc>
          <w:tcPr>
            <w:tcW w:w="1843" w:type="dxa"/>
            <w:vAlign w:val="center"/>
          </w:tcPr>
          <w:p w:rsidR="002742B0" w:rsidRPr="00C01F2A" w:rsidRDefault="002742B0" w:rsidP="00DF5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DF558F">
              <w:rPr>
                <w:rFonts w:ascii="Times New Roman" w:hAnsi="Times New Roman" w:cs="Times New Roman"/>
                <w:b/>
                <w:sz w:val="24"/>
                <w:szCs w:val="24"/>
              </w:rPr>
              <w:t>мечание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2742B0" w:rsidRPr="00C01F2A" w:rsidRDefault="002742B0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6A7760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0579F1" w:rsidRPr="008602E8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наградной продукции, ценных подарков и памятных подарков для награжд</w:t>
            </w:r>
            <w:r w:rsidR="004E2AC7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88725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</w:t>
            </w:r>
          </w:p>
        </w:tc>
        <w:tc>
          <w:tcPr>
            <w:tcW w:w="2268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Овчар О. Н.</w:t>
            </w:r>
          </w:p>
        </w:tc>
        <w:tc>
          <w:tcPr>
            <w:tcW w:w="1843" w:type="dxa"/>
            <w:vAlign w:val="center"/>
          </w:tcPr>
          <w:p w:rsidR="000579F1" w:rsidRPr="00DF558F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награждае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  <w:r w:rsidR="0007667B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определено до 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05.07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6A7760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579F1" w:rsidRDefault="00F62CB4" w:rsidP="00D82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пригласительных и поздравительных открыток с </w:t>
            </w:r>
            <w:r w:rsidR="00D8290A">
              <w:rPr>
                <w:rFonts w:ascii="Times New Roman" w:hAnsi="Times New Roman" w:cs="Times New Roman"/>
                <w:sz w:val="24"/>
                <w:szCs w:val="24"/>
              </w:rPr>
              <w:t>Днем металлурга</w:t>
            </w:r>
          </w:p>
        </w:tc>
        <w:tc>
          <w:tcPr>
            <w:tcW w:w="2268" w:type="dxa"/>
            <w:vAlign w:val="center"/>
          </w:tcPr>
          <w:p w:rsidR="00F62CB4" w:rsidRDefault="0007667B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0579F1" w:rsidRDefault="00BE597F" w:rsidP="00076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Григорьева Е. А.</w:t>
            </w:r>
          </w:p>
        </w:tc>
        <w:tc>
          <w:tcPr>
            <w:tcW w:w="1843" w:type="dxa"/>
            <w:vAlign w:val="center"/>
          </w:tcPr>
          <w:p w:rsidR="000579F1" w:rsidRPr="0088725F" w:rsidRDefault="00F62CB4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ООО «Соврудник», предоставление администрации ООО «Соврудник»</w:t>
            </w:r>
          </w:p>
        </w:tc>
        <w:tc>
          <w:tcPr>
            <w:tcW w:w="1842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6A7760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программки праздничных мероприятий, которые будут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проходить в районе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и 16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июля 20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>, Соловьев В. А.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>, Козлова Е. В.</w:t>
            </w:r>
          </w:p>
        </w:tc>
        <w:tc>
          <w:tcPr>
            <w:tcW w:w="1843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0579F1" w:rsidRDefault="000579F1" w:rsidP="00076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списка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 xml:space="preserve">почетных гостей, ветеранов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 xml:space="preserve">приглашения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праздничные мероприятия</w:t>
            </w:r>
          </w:p>
        </w:tc>
        <w:tc>
          <w:tcPr>
            <w:tcW w:w="2268" w:type="dxa"/>
            <w:vAlign w:val="center"/>
          </w:tcPr>
          <w:p w:rsidR="00DC2E33" w:rsidRDefault="00DC2E33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</w:p>
          <w:p w:rsidR="00F62CB4" w:rsidRDefault="00F62CB4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-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Григорьева Е. А</w:t>
            </w:r>
            <w:r w:rsidR="00DC2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9F1" w:rsidRPr="008602E8" w:rsidRDefault="000579F1" w:rsidP="00076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0579F1" w:rsidRDefault="000579F1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списка 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>и рассылка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праздничной открытки с 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Днем металлурга</w:t>
            </w:r>
          </w:p>
        </w:tc>
        <w:tc>
          <w:tcPr>
            <w:tcW w:w="2268" w:type="dxa"/>
            <w:vAlign w:val="center"/>
          </w:tcPr>
          <w:p w:rsidR="000579F1" w:rsidRPr="008602E8" w:rsidRDefault="0007667B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главы администраций населенных пунктов</w:t>
            </w:r>
          </w:p>
        </w:tc>
        <w:tc>
          <w:tcPr>
            <w:tcW w:w="1843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8602E8" w:rsidRDefault="0007667B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0579F1" w:rsidRDefault="000579F1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пригласительных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праздничные мероприятия </w:t>
            </w:r>
          </w:p>
        </w:tc>
        <w:tc>
          <w:tcPr>
            <w:tcW w:w="2268" w:type="dxa"/>
            <w:vAlign w:val="center"/>
          </w:tcPr>
          <w:p w:rsidR="00DC2E33" w:rsidRDefault="00DC2E33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</w:p>
          <w:p w:rsidR="00F62CB4" w:rsidRDefault="00F62CB4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- 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Григорьева Е.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главы администраций населенных пунктов</w:t>
            </w:r>
          </w:p>
        </w:tc>
        <w:tc>
          <w:tcPr>
            <w:tcW w:w="1843" w:type="dxa"/>
            <w:vAlign w:val="center"/>
          </w:tcPr>
          <w:p w:rsidR="000579F1" w:rsidRPr="00F62CB4" w:rsidRDefault="000579F1" w:rsidP="00F62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Default="0079281A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766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0579F1" w:rsidRDefault="000579F1" w:rsidP="00DB4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списка </w:t>
            </w:r>
            <w:r w:rsidR="00DB40D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предприятий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ветеранов для награждения </w:t>
            </w:r>
            <w:r w:rsidR="0073458F">
              <w:rPr>
                <w:rFonts w:ascii="Times New Roman" w:hAnsi="Times New Roman" w:cs="Times New Roman"/>
                <w:sz w:val="24"/>
                <w:szCs w:val="24"/>
              </w:rPr>
              <w:t>от Главы района</w:t>
            </w:r>
          </w:p>
        </w:tc>
        <w:tc>
          <w:tcPr>
            <w:tcW w:w="2268" w:type="dxa"/>
            <w:vAlign w:val="center"/>
          </w:tcPr>
          <w:p w:rsidR="000579F1" w:rsidRPr="008602E8" w:rsidRDefault="003A107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C2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золотодобывающих предприятий ООО «Соврудник» и ООО АС «Прииск Дражный», 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главы администраций населенных пунктов</w:t>
            </w:r>
          </w:p>
        </w:tc>
        <w:tc>
          <w:tcPr>
            <w:tcW w:w="1843" w:type="dxa"/>
            <w:vAlign w:val="center"/>
          </w:tcPr>
          <w:p w:rsidR="000579F1" w:rsidRPr="0073458F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8602E8" w:rsidRDefault="003A107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  <w:r w:rsidR="0079281A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B52CF" w:rsidTr="0035280F">
        <w:tc>
          <w:tcPr>
            <w:tcW w:w="817" w:type="dxa"/>
            <w:vAlign w:val="center"/>
          </w:tcPr>
          <w:p w:rsidR="00CB52CF" w:rsidRDefault="00CB52CF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CB52CF" w:rsidRDefault="00CB52CF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графика награждения Главой района </w:t>
            </w:r>
            <w:r w:rsidR="001C263E">
              <w:rPr>
                <w:rFonts w:ascii="Times New Roman" w:hAnsi="Times New Roman" w:cs="Times New Roman"/>
                <w:sz w:val="24"/>
                <w:szCs w:val="24"/>
              </w:rPr>
              <w:t>работников предприятий, ветеранов</w:t>
            </w:r>
          </w:p>
        </w:tc>
        <w:tc>
          <w:tcPr>
            <w:tcW w:w="2268" w:type="dxa"/>
            <w:vAlign w:val="center"/>
          </w:tcPr>
          <w:p w:rsidR="00CB52CF" w:rsidRDefault="001C263E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 руководители предприятий</w:t>
            </w:r>
          </w:p>
        </w:tc>
        <w:tc>
          <w:tcPr>
            <w:tcW w:w="1843" w:type="dxa"/>
            <w:vAlign w:val="center"/>
          </w:tcPr>
          <w:p w:rsidR="00CB52CF" w:rsidRPr="0073458F" w:rsidRDefault="00CB52CF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B52CF" w:rsidRDefault="00CB52CF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0579F1" w:rsidRPr="008602E8" w:rsidRDefault="009F3BE1" w:rsidP="006C3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и проведения различных конкурсов,</w:t>
            </w:r>
            <w:r w:rsidR="003A107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соревнований, акций,  посвященных Дню металлурга и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-летнему юбилею ООО «Соврудник» и ООО АС «Прииск Дражный»</w:t>
            </w:r>
            <w:r w:rsidR="00240A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9F3BE1" w:rsidRDefault="003A107C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Губкина И. В.</w:t>
            </w:r>
            <w:r w:rsidR="009F3B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79F1" w:rsidRDefault="000579F1" w:rsidP="003A10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107C"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 w:rsidR="003A107C">
              <w:rPr>
                <w:rFonts w:ascii="Times New Roman" w:hAnsi="Times New Roman" w:cs="Times New Roman"/>
                <w:sz w:val="24"/>
                <w:szCs w:val="24"/>
              </w:rPr>
              <w:t xml:space="preserve"> А.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3B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07C">
              <w:rPr>
                <w:rFonts w:ascii="Times New Roman" w:hAnsi="Times New Roman" w:cs="Times New Roman"/>
                <w:sz w:val="24"/>
                <w:szCs w:val="24"/>
              </w:rPr>
              <w:t>Бахтин С. А., Соловьев В. А.</w:t>
            </w:r>
          </w:p>
        </w:tc>
        <w:tc>
          <w:tcPr>
            <w:tcW w:w="1843" w:type="dxa"/>
            <w:vAlign w:val="center"/>
          </w:tcPr>
          <w:p w:rsidR="000579F1" w:rsidRDefault="00240A95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положений до 15.05.2023</w:t>
            </w:r>
          </w:p>
          <w:p w:rsidR="00240A95" w:rsidRPr="00DF5FA4" w:rsidRDefault="00240A95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(рисунки, слоганы в дальнейшем разместить на сувенирной продукции, календарях, блокнотах и т.д.)</w:t>
            </w:r>
          </w:p>
        </w:tc>
        <w:tc>
          <w:tcPr>
            <w:tcW w:w="1842" w:type="dxa"/>
            <w:vAlign w:val="center"/>
          </w:tcPr>
          <w:p w:rsidR="000579F1" w:rsidRPr="00CC1211" w:rsidRDefault="009F3BE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211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240A9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C1211" w:rsidRPr="00CC1211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 w:rsidR="003A10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0579F1" w:rsidRDefault="000579F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статей о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заслуженных металлургах, достижениях золотодобывающих предприятий</w:t>
            </w:r>
            <w:r w:rsidR="00240A95">
              <w:rPr>
                <w:rFonts w:ascii="Times New Roman" w:hAnsi="Times New Roman" w:cs="Times New Roman"/>
                <w:sz w:val="24"/>
                <w:szCs w:val="24"/>
              </w:rPr>
              <w:t>, развитии золотодобычи в районе</w:t>
            </w:r>
          </w:p>
        </w:tc>
        <w:tc>
          <w:tcPr>
            <w:tcW w:w="2268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 В.,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0A9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золотодобывающих предприятий, </w:t>
            </w:r>
            <w:proofErr w:type="spellStart"/>
            <w:r w:rsidR="00240A95">
              <w:rPr>
                <w:rFonts w:ascii="Times New Roman" w:hAnsi="Times New Roman" w:cs="Times New Roman"/>
                <w:sz w:val="24"/>
                <w:szCs w:val="24"/>
              </w:rPr>
              <w:t>Рабаджи</w:t>
            </w:r>
            <w:proofErr w:type="spellEnd"/>
            <w:r w:rsidR="00240A95">
              <w:rPr>
                <w:rFonts w:ascii="Times New Roman" w:hAnsi="Times New Roman" w:cs="Times New Roman"/>
                <w:sz w:val="24"/>
                <w:szCs w:val="24"/>
              </w:rPr>
              <w:t xml:space="preserve"> Т. Г.</w:t>
            </w:r>
          </w:p>
          <w:p w:rsidR="000579F1" w:rsidRDefault="000579F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579F1" w:rsidRDefault="000579F1" w:rsidP="00D64D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8602E8" w:rsidRDefault="00240A95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-июль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11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  <w:vAlign w:val="center"/>
          </w:tcPr>
          <w:p w:rsidR="000579F1" w:rsidRDefault="000579F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Спецвыпуск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газеты «Северо-Енисейский ВЕСТНИК» к</w:t>
            </w:r>
            <w:r w:rsidR="00240A9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Дню металлурга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 xml:space="preserve"> (накануне празднования с праздничным вкладышем)</w:t>
            </w:r>
          </w:p>
        </w:tc>
        <w:tc>
          <w:tcPr>
            <w:tcW w:w="2268" w:type="dxa"/>
            <w:vAlign w:val="center"/>
          </w:tcPr>
          <w:p w:rsidR="000579F1" w:rsidRPr="008602E8" w:rsidRDefault="000579F1" w:rsidP="00FF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Е. В</w:t>
            </w:r>
            <w:r w:rsidR="00F62C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6C2D5D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D5D"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FF3C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0579F1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Ревизия имеющийся продукции для оформления населенных пунктов, учреждений, предприятий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металлурга</w:t>
            </w:r>
          </w:p>
        </w:tc>
        <w:tc>
          <w:tcPr>
            <w:tcW w:w="2268" w:type="dxa"/>
            <w:vAlign w:val="center"/>
          </w:tcPr>
          <w:p w:rsidR="000579F1" w:rsidRDefault="00456515" w:rsidP="00E0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администраций населенных пунктов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района, руководители учреждений и предприятий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79F1" w:rsidRPr="008602E8" w:rsidRDefault="000579F1" w:rsidP="00D64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579F1" w:rsidRPr="00E07C2F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E07C2F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10.05.</w:t>
            </w:r>
            <w:r w:rsidR="000579F1" w:rsidRPr="00E07C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56515" w:rsidTr="0035280F">
        <w:tc>
          <w:tcPr>
            <w:tcW w:w="817" w:type="dxa"/>
            <w:vAlign w:val="center"/>
          </w:tcPr>
          <w:p w:rsidR="00456515" w:rsidRDefault="00456515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456515" w:rsidRDefault="00456515" w:rsidP="002C3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приобретение необходимой продукции для оформления населенных пунктов, учреждений, предприятий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металлурга</w:t>
            </w:r>
          </w:p>
        </w:tc>
        <w:tc>
          <w:tcPr>
            <w:tcW w:w="2268" w:type="dxa"/>
            <w:vAlign w:val="center"/>
          </w:tcPr>
          <w:p w:rsidR="00456515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администраций населенных пунктов района, руководители учреждений и предприятий </w:t>
            </w:r>
          </w:p>
          <w:p w:rsidR="00456515" w:rsidRDefault="00456515" w:rsidP="00E0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56515" w:rsidRPr="00E07C2F" w:rsidRDefault="00456515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456515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30.06.2023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0579F1" w:rsidRDefault="00CC1211" w:rsidP="00CC1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оформления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поселков, зданий организаций, учреждений, магазинов и т.д. </w:t>
            </w:r>
          </w:p>
        </w:tc>
        <w:tc>
          <w:tcPr>
            <w:tcW w:w="2268" w:type="dxa"/>
            <w:vAlign w:val="center"/>
          </w:tcPr>
          <w:p w:rsidR="000579F1" w:rsidRPr="008602E8" w:rsidRDefault="00DB40D8" w:rsidP="009B0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администраций населенных пунктов,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и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1843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E07C2F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C2D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5.07</w:t>
            </w: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0579F1" w:rsidRDefault="00456515" w:rsidP="00204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26A">
              <w:rPr>
                <w:rFonts w:ascii="Times New Roman" w:hAnsi="Times New Roman" w:cs="Times New Roman"/>
                <w:sz w:val="24"/>
                <w:szCs w:val="24"/>
              </w:rPr>
              <w:t xml:space="preserve">перечня </w:t>
            </w:r>
            <w:r w:rsidR="00CC1211">
              <w:rPr>
                <w:rFonts w:ascii="Times New Roman" w:hAnsi="Times New Roman" w:cs="Times New Roman"/>
                <w:sz w:val="24"/>
                <w:szCs w:val="24"/>
              </w:rPr>
              <w:t>приобретений для проведения праздничных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посвященных Дню металлурга и 25-летнему юбилею ООО «Соврудник» и ООО АС «Прииск Дражный»</w:t>
            </w:r>
          </w:p>
        </w:tc>
        <w:tc>
          <w:tcPr>
            <w:tcW w:w="2268" w:type="dxa"/>
            <w:vAlign w:val="center"/>
          </w:tcPr>
          <w:p w:rsidR="006C39C7" w:rsidRDefault="00456515" w:rsidP="00A51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 w:rsidR="009B07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79F1" w:rsidRPr="008602E8" w:rsidRDefault="00456515" w:rsidP="006C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АС «Прииск Дражный» Щербинин В. В.</w:t>
            </w:r>
          </w:p>
        </w:tc>
        <w:tc>
          <w:tcPr>
            <w:tcW w:w="1843" w:type="dxa"/>
            <w:vAlign w:val="center"/>
          </w:tcPr>
          <w:p w:rsidR="000579F1" w:rsidRPr="002565BA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010097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Pr="00E07C2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0579F1" w:rsidRDefault="0087151B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>заклю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чения контрактов на приобретение и доставку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</w:t>
            </w:r>
            <w:r w:rsidR="00441DD5">
              <w:rPr>
                <w:rFonts w:ascii="Times New Roman" w:hAnsi="Times New Roman" w:cs="Times New Roman"/>
                <w:sz w:val="24"/>
                <w:szCs w:val="24"/>
              </w:rPr>
              <w:t>в соответствии с согласованным перечнем</w:t>
            </w:r>
            <w:r w:rsidR="00A5126A">
              <w:rPr>
                <w:rFonts w:ascii="Times New Roman" w:hAnsi="Times New Roman" w:cs="Times New Roman"/>
                <w:sz w:val="24"/>
                <w:szCs w:val="24"/>
              </w:rPr>
              <w:t xml:space="preserve"> (баннерная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продукция, костюмы, атрибуты, наградная продукция </w:t>
            </w:r>
            <w:r w:rsidR="009025E8">
              <w:rPr>
                <w:rFonts w:ascii="Times New Roman" w:hAnsi="Times New Roman" w:cs="Times New Roman"/>
                <w:sz w:val="24"/>
                <w:szCs w:val="24"/>
              </w:rPr>
              <w:t>и т.д.)</w:t>
            </w:r>
          </w:p>
        </w:tc>
        <w:tc>
          <w:tcPr>
            <w:tcW w:w="2268" w:type="dxa"/>
            <w:vAlign w:val="center"/>
          </w:tcPr>
          <w:p w:rsidR="00456515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А.,</w:t>
            </w:r>
          </w:p>
          <w:p w:rsidR="000579F1" w:rsidRPr="008602E8" w:rsidRDefault="00456515" w:rsidP="00456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АС «Прииск Дражный»</w:t>
            </w:r>
            <w:r w:rsidR="00A96225">
              <w:rPr>
                <w:rFonts w:ascii="Times New Roman" w:hAnsi="Times New Roman" w:cs="Times New Roman"/>
                <w:sz w:val="24"/>
                <w:szCs w:val="24"/>
              </w:rPr>
              <w:t xml:space="preserve"> Щербинин В.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1843" w:type="dxa"/>
            <w:vAlign w:val="center"/>
          </w:tcPr>
          <w:p w:rsidR="000579F1" w:rsidRDefault="000579F1" w:rsidP="00456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Default="00A96225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01.06</w:t>
            </w:r>
            <w:r w:rsidR="009025E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565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заключение контрактов</w:t>
            </w:r>
          </w:p>
          <w:p w:rsidR="00456515" w:rsidRPr="0021396E" w:rsidRDefault="00456515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(доставка до 01.07.2023)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0579F1" w:rsidRDefault="000579F1" w:rsidP="00213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организация </w:t>
            </w:r>
            <w:r w:rsidR="00A9622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 по благоустройству населенных пунктов (по отдельному плану каждого поселка), прилегающих территории учреждений</w:t>
            </w:r>
          </w:p>
        </w:tc>
        <w:tc>
          <w:tcPr>
            <w:tcW w:w="2268" w:type="dxa"/>
            <w:vAlign w:val="center"/>
          </w:tcPr>
          <w:p w:rsidR="000579F1" w:rsidRPr="008602E8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администраций населенных пунктов, руководители учреждений и предприятий</w:t>
            </w:r>
          </w:p>
        </w:tc>
        <w:tc>
          <w:tcPr>
            <w:tcW w:w="1843" w:type="dxa"/>
            <w:vAlign w:val="center"/>
          </w:tcPr>
          <w:p w:rsidR="000579F1" w:rsidRPr="00010097" w:rsidRDefault="000579F1" w:rsidP="00010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FA67DB" w:rsidRDefault="00A96225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Апрель-июль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</w:tr>
      <w:tr w:rsidR="00204E90" w:rsidTr="0035280F">
        <w:tc>
          <w:tcPr>
            <w:tcW w:w="817" w:type="dxa"/>
            <w:vAlign w:val="center"/>
          </w:tcPr>
          <w:p w:rsidR="00204E90" w:rsidRDefault="00204E9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2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204E90" w:rsidRDefault="00204E90" w:rsidP="00213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по благоустройству населенных пунктов района</w:t>
            </w:r>
          </w:p>
        </w:tc>
        <w:tc>
          <w:tcPr>
            <w:tcW w:w="2268" w:type="dxa"/>
            <w:vAlign w:val="center"/>
          </w:tcPr>
          <w:p w:rsidR="00204E90" w:rsidRDefault="00204E9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администраций населенных пунктов</w:t>
            </w:r>
          </w:p>
        </w:tc>
        <w:tc>
          <w:tcPr>
            <w:tcW w:w="1843" w:type="dxa"/>
            <w:vAlign w:val="center"/>
          </w:tcPr>
          <w:p w:rsidR="00204E90" w:rsidRPr="00010097" w:rsidRDefault="00204E90" w:rsidP="00010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04E90" w:rsidRPr="00FA67DB" w:rsidRDefault="00204E90" w:rsidP="00902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</w:t>
            </w:r>
            <w:r w:rsidR="009025E8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962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5B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0579F1" w:rsidRDefault="000579F1" w:rsidP="004F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проектов </w:t>
            </w:r>
            <w:r w:rsidR="004F5BF9">
              <w:rPr>
                <w:rFonts w:ascii="Times New Roman" w:hAnsi="Times New Roman" w:cs="Times New Roman"/>
                <w:sz w:val="24"/>
                <w:szCs w:val="24"/>
              </w:rPr>
              <w:t xml:space="preserve">лагерей труда 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и отдыха</w:t>
            </w:r>
            <w:r w:rsidR="004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579F1" w:rsidRDefault="00425ECF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Губкина И. В.</w:t>
            </w:r>
          </w:p>
        </w:tc>
        <w:tc>
          <w:tcPr>
            <w:tcW w:w="1843" w:type="dxa"/>
            <w:vAlign w:val="center"/>
          </w:tcPr>
          <w:p w:rsidR="000579F1" w:rsidRPr="004C6DBF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4C6DBF" w:rsidRDefault="00441DD5" w:rsidP="0044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903AE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="000579F1" w:rsidRPr="004C6DB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Pr="005417E5" w:rsidRDefault="000579F1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0579F1" w:rsidRDefault="000579F1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концепции празднования 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Дня металлурга и 25</w:t>
            </w:r>
            <w:r w:rsidR="008C1630">
              <w:rPr>
                <w:rFonts w:ascii="Times New Roman" w:hAnsi="Times New Roman" w:cs="Times New Roman"/>
                <w:sz w:val="24"/>
                <w:szCs w:val="24"/>
              </w:rPr>
              <w:t xml:space="preserve">-летнего юбилея золотодобывающих предприятий ООО «Соврудник» и ООО АС «Прииск Дражный» </w:t>
            </w:r>
            <w:r w:rsidR="004F17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8C1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5ECF">
              <w:rPr>
                <w:rFonts w:ascii="Times New Roman" w:hAnsi="Times New Roman" w:cs="Times New Roman"/>
                <w:sz w:val="24"/>
                <w:szCs w:val="24"/>
              </w:rPr>
              <w:t>07.2023</w:t>
            </w:r>
            <w:r w:rsidR="004F17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425ECF" w:rsidRDefault="00425ECF" w:rsidP="0042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 ООО «Соврудник»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А.,</w:t>
            </w:r>
          </w:p>
          <w:p w:rsidR="000579F1" w:rsidRDefault="00425ECF" w:rsidP="0042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АС «Прииск Дражный» Щербинин В. В.</w:t>
            </w:r>
          </w:p>
        </w:tc>
        <w:tc>
          <w:tcPr>
            <w:tcW w:w="1843" w:type="dxa"/>
            <w:vAlign w:val="center"/>
          </w:tcPr>
          <w:p w:rsidR="000579F1" w:rsidRPr="001E374A" w:rsidRDefault="000579F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Default="00425ECF" w:rsidP="00010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C16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579F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79F1" w:rsidTr="0035280F">
        <w:tc>
          <w:tcPr>
            <w:tcW w:w="817" w:type="dxa"/>
            <w:vAlign w:val="center"/>
          </w:tcPr>
          <w:p w:rsidR="000579F1" w:rsidRDefault="00425ECF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vAlign w:val="center"/>
          </w:tcPr>
          <w:p w:rsidR="000579F1" w:rsidRPr="005A4D98" w:rsidRDefault="008C1630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мероприятий по подготовке к празднованию Дня металлурга на официальном</w:t>
            </w:r>
            <w:r w:rsidR="000579F1" w:rsidRPr="005A4D98">
              <w:rPr>
                <w:rFonts w:ascii="Times New Roman" w:hAnsi="Times New Roman" w:cs="Times New Roman"/>
                <w:sz w:val="24"/>
                <w:szCs w:val="24"/>
              </w:rPr>
              <w:t xml:space="preserve"> сайте </w:t>
            </w:r>
            <w:r w:rsidR="00B75A6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0579F1" w:rsidRPr="005A4D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на ТВ,</w:t>
            </w:r>
            <w:r w:rsidR="000579F1" w:rsidRPr="005A4D98">
              <w:rPr>
                <w:rFonts w:ascii="Times New Roman" w:hAnsi="Times New Roman" w:cs="Times New Roman"/>
                <w:sz w:val="24"/>
                <w:szCs w:val="24"/>
              </w:rPr>
              <w:t xml:space="preserve"> в газете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, в социальных сетях</w:t>
            </w:r>
          </w:p>
        </w:tc>
        <w:tc>
          <w:tcPr>
            <w:tcW w:w="2268" w:type="dxa"/>
            <w:vAlign w:val="center"/>
          </w:tcPr>
          <w:p w:rsidR="000579F1" w:rsidRDefault="000579F1" w:rsidP="00F40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Козлова Е. В., 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Голубева А.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руководители учреждений</w:t>
            </w:r>
          </w:p>
        </w:tc>
        <w:tc>
          <w:tcPr>
            <w:tcW w:w="1843" w:type="dxa"/>
            <w:vAlign w:val="center"/>
          </w:tcPr>
          <w:p w:rsidR="000579F1" w:rsidRDefault="000579F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79F1" w:rsidRPr="005A4D98" w:rsidRDefault="00F40DCE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Май-июль 2023</w:t>
            </w:r>
            <w:r w:rsidR="008C1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1D1" w:rsidTr="0035280F">
        <w:tc>
          <w:tcPr>
            <w:tcW w:w="817" w:type="dxa"/>
            <w:vAlign w:val="center"/>
          </w:tcPr>
          <w:p w:rsidR="00B941D1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941D1" w:rsidRDefault="004F1731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мероприятий по охране общественного порядка </w:t>
            </w:r>
            <w:r w:rsidR="00BA0077">
              <w:rPr>
                <w:rFonts w:ascii="Times New Roman" w:hAnsi="Times New Roman" w:cs="Times New Roman"/>
                <w:sz w:val="24"/>
                <w:szCs w:val="24"/>
              </w:rPr>
              <w:t xml:space="preserve">и обеспечение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>и пров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ении праздничных мероприятий (15.07.2023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 xml:space="preserve"> гп Северо-Енисейский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, 16.07.2023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 – п. Новая Калами)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2496" w:rsidRDefault="00F40DCE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Терехин Ю. Г.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40DCE" w:rsidRDefault="00F40DCE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Г. А.,</w:t>
            </w:r>
          </w:p>
          <w:p w:rsidR="00E62496" w:rsidRDefault="00E62496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Полежаев А.С.,</w:t>
            </w:r>
          </w:p>
          <w:p w:rsidR="00B941D1" w:rsidRDefault="00F40DCE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А. С.</w:t>
            </w:r>
            <w:r w:rsidR="00E62496">
              <w:rPr>
                <w:rFonts w:ascii="Times New Roman" w:hAnsi="Times New Roman" w:cs="Times New Roman"/>
                <w:sz w:val="24"/>
                <w:szCs w:val="24"/>
              </w:rPr>
              <w:t>, Власюк С. Г.</w:t>
            </w:r>
          </w:p>
        </w:tc>
        <w:tc>
          <w:tcPr>
            <w:tcW w:w="1843" w:type="dxa"/>
            <w:vAlign w:val="center"/>
          </w:tcPr>
          <w:p w:rsidR="00B941D1" w:rsidRDefault="00B941D1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941D1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62496" w:rsidTr="0035280F">
        <w:tc>
          <w:tcPr>
            <w:tcW w:w="817" w:type="dxa"/>
            <w:vAlign w:val="center"/>
          </w:tcPr>
          <w:p w:rsidR="00E62496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0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E62496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правил противопожарной безопасности и антитеррористической защищенности</w:t>
            </w:r>
          </w:p>
        </w:tc>
        <w:tc>
          <w:tcPr>
            <w:tcW w:w="2268" w:type="dxa"/>
            <w:vAlign w:val="center"/>
          </w:tcPr>
          <w:p w:rsidR="003F33C1" w:rsidRDefault="00655439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Терехин Ю.Г.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 xml:space="preserve">Казаков А. В., </w:t>
            </w:r>
            <w:proofErr w:type="spellStart"/>
            <w:r w:rsidR="003F33C1"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 w:rsidR="003F33C1">
              <w:rPr>
                <w:rFonts w:ascii="Times New Roman" w:hAnsi="Times New Roman" w:cs="Times New Roman"/>
                <w:sz w:val="24"/>
                <w:szCs w:val="24"/>
              </w:rPr>
              <w:t xml:space="preserve"> А. В., </w:t>
            </w:r>
          </w:p>
          <w:p w:rsidR="00E62496" w:rsidRDefault="003F33C1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 В. А., Губкина И. В.</w:t>
            </w:r>
          </w:p>
        </w:tc>
        <w:tc>
          <w:tcPr>
            <w:tcW w:w="1843" w:type="dxa"/>
            <w:vAlign w:val="center"/>
          </w:tcPr>
          <w:p w:rsidR="00E62496" w:rsidRDefault="00E62496" w:rsidP="00767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62496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55439" w:rsidTr="0035280F">
        <w:tc>
          <w:tcPr>
            <w:tcW w:w="817" w:type="dxa"/>
            <w:vAlign w:val="center"/>
          </w:tcPr>
          <w:p w:rsidR="00655439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655439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приглашенных артистов, заключение договоров, решение вопросов оплаты, доставки, размещения, питания</w:t>
            </w:r>
          </w:p>
        </w:tc>
        <w:tc>
          <w:tcPr>
            <w:tcW w:w="2268" w:type="dxa"/>
            <w:vAlign w:val="center"/>
          </w:tcPr>
          <w:p w:rsidR="00655439" w:rsidRDefault="003F33C1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  <w:r w:rsidR="006554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 w:rsidR="009B07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</w:t>
            </w:r>
          </w:p>
        </w:tc>
        <w:tc>
          <w:tcPr>
            <w:tcW w:w="1843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– июль 20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55439" w:rsidTr="0035280F">
        <w:tc>
          <w:tcPr>
            <w:tcW w:w="817" w:type="dxa"/>
            <w:vAlign w:val="center"/>
          </w:tcPr>
          <w:p w:rsidR="00655439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655439" w:rsidRDefault="00655439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схемы размещения на площади различных 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 xml:space="preserve">локаций,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игровых 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 xml:space="preserve">мест для проведения конкурсов,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аттракционов, торговли, общественного питания и т.д.</w:t>
            </w:r>
          </w:p>
        </w:tc>
        <w:tc>
          <w:tcPr>
            <w:tcW w:w="2268" w:type="dxa"/>
            <w:vAlign w:val="center"/>
          </w:tcPr>
          <w:p w:rsidR="0035280F" w:rsidRDefault="003F33C1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</w:t>
            </w:r>
            <w:r w:rsidR="00655439">
              <w:rPr>
                <w:rFonts w:ascii="Times New Roman" w:hAnsi="Times New Roman" w:cs="Times New Roman"/>
                <w:sz w:val="24"/>
                <w:szCs w:val="24"/>
              </w:rPr>
              <w:t xml:space="preserve"> Пискунова Н. И., </w:t>
            </w:r>
            <w:r w:rsidR="0035280F">
              <w:rPr>
                <w:rFonts w:ascii="Times New Roman" w:hAnsi="Times New Roman" w:cs="Times New Roman"/>
                <w:sz w:val="24"/>
                <w:szCs w:val="24"/>
              </w:rPr>
              <w:t>ООО «Соврудник»</w:t>
            </w:r>
          </w:p>
          <w:p w:rsidR="0035280F" w:rsidRDefault="003F33C1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Е. А.,</w:t>
            </w:r>
            <w:r w:rsidR="0035280F">
              <w:rPr>
                <w:rFonts w:ascii="Times New Roman" w:hAnsi="Times New Roman" w:cs="Times New Roman"/>
                <w:sz w:val="24"/>
                <w:szCs w:val="24"/>
              </w:rPr>
              <w:t xml:space="preserve"> Овчар О.Н.,</w:t>
            </w:r>
          </w:p>
          <w:p w:rsidR="00655439" w:rsidRDefault="003F33C1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А. С.</w:t>
            </w:r>
          </w:p>
        </w:tc>
        <w:tc>
          <w:tcPr>
            <w:tcW w:w="1843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15.06.20</w:t>
            </w:r>
            <w:r w:rsidR="003F33C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F33C1" w:rsidTr="0035280F">
        <w:tc>
          <w:tcPr>
            <w:tcW w:w="817" w:type="dxa"/>
            <w:vAlign w:val="center"/>
          </w:tcPr>
          <w:p w:rsidR="003F33C1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  <w:vAlign w:val="center"/>
          </w:tcPr>
          <w:p w:rsidR="003F33C1" w:rsidRDefault="003F33C1" w:rsidP="00DB4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DB40D8">
              <w:rPr>
                <w:rFonts w:ascii="Times New Roman" w:hAnsi="Times New Roman" w:cs="Times New Roman"/>
                <w:sz w:val="24"/>
                <w:szCs w:val="24"/>
              </w:rPr>
              <w:t>предложения по оформлению</w:t>
            </w:r>
            <w:r w:rsidR="00BB37BB">
              <w:rPr>
                <w:rFonts w:ascii="Times New Roman" w:hAnsi="Times New Roman" w:cs="Times New Roman"/>
                <w:sz w:val="24"/>
                <w:szCs w:val="24"/>
              </w:rPr>
              <w:t xml:space="preserve"> сцены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 xml:space="preserve"> в гп Северо-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Енисейский, оплата, </w:t>
            </w:r>
            <w:r w:rsidR="00BB37BB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 xml:space="preserve"> и монтаж</w:t>
            </w:r>
            <w:r w:rsidR="00BB3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F33C1" w:rsidRDefault="00554A58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 ООО «Соврудник»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</w:t>
            </w:r>
          </w:p>
        </w:tc>
        <w:tc>
          <w:tcPr>
            <w:tcW w:w="1843" w:type="dxa"/>
            <w:vAlign w:val="center"/>
          </w:tcPr>
          <w:p w:rsidR="003F33C1" w:rsidRPr="00655439" w:rsidRDefault="003F33C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F33C1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01.07.2023</w:t>
            </w:r>
          </w:p>
        </w:tc>
      </w:tr>
      <w:tr w:rsidR="003F33C1" w:rsidTr="0035280F">
        <w:tc>
          <w:tcPr>
            <w:tcW w:w="817" w:type="dxa"/>
            <w:vAlign w:val="center"/>
          </w:tcPr>
          <w:p w:rsidR="003F33C1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111" w:type="dxa"/>
            <w:vAlign w:val="center"/>
          </w:tcPr>
          <w:p w:rsidR="003F33C1" w:rsidRDefault="003F33C1" w:rsidP="00BB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сцены </w:t>
            </w:r>
            <w:r w:rsidR="00BB37BB">
              <w:rPr>
                <w:rFonts w:ascii="Times New Roman" w:hAnsi="Times New Roman" w:cs="Times New Roman"/>
                <w:sz w:val="24"/>
                <w:szCs w:val="24"/>
              </w:rPr>
              <w:t xml:space="preserve">на стадион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Новая Калами</w:t>
            </w:r>
            <w:r w:rsidR="00BB37BB">
              <w:rPr>
                <w:rFonts w:ascii="Times New Roman" w:hAnsi="Times New Roman" w:cs="Times New Roman"/>
                <w:sz w:val="24"/>
                <w:szCs w:val="24"/>
              </w:rPr>
              <w:t>, доставка и монтаж</w:t>
            </w:r>
          </w:p>
        </w:tc>
        <w:tc>
          <w:tcPr>
            <w:tcW w:w="2268" w:type="dxa"/>
            <w:vAlign w:val="center"/>
          </w:tcPr>
          <w:p w:rsidR="003F33C1" w:rsidRDefault="00BB37BB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А., </w:t>
            </w:r>
            <w:proofErr w:type="spellStart"/>
            <w:r w:rsidR="00554A58"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 w:rsidR="00554A58"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1843" w:type="dxa"/>
            <w:vAlign w:val="center"/>
          </w:tcPr>
          <w:p w:rsidR="003F33C1" w:rsidRPr="00655439" w:rsidRDefault="003F33C1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F33C1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01.07.2023</w:t>
            </w:r>
          </w:p>
        </w:tc>
      </w:tr>
      <w:tr w:rsidR="00BB37BB" w:rsidTr="0035280F">
        <w:tc>
          <w:tcPr>
            <w:tcW w:w="817" w:type="dxa"/>
            <w:vAlign w:val="center"/>
          </w:tcPr>
          <w:p w:rsidR="00BB37BB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  <w:vAlign w:val="center"/>
          </w:tcPr>
          <w:p w:rsidR="00BB37BB" w:rsidRDefault="00BB37BB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макета одежда сцены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 xml:space="preserve"> в п. Новая Калами, оплата,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доставка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 xml:space="preserve"> и монтаж</w:t>
            </w:r>
          </w:p>
        </w:tc>
        <w:tc>
          <w:tcPr>
            <w:tcW w:w="2268" w:type="dxa"/>
            <w:vAlign w:val="center"/>
          </w:tcPr>
          <w:p w:rsidR="00BB37BB" w:rsidRDefault="00554A58" w:rsidP="003F3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1843" w:type="dxa"/>
            <w:vAlign w:val="center"/>
          </w:tcPr>
          <w:p w:rsidR="00BB37BB" w:rsidRPr="00655439" w:rsidRDefault="00BB37BB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B37BB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01.07.2023</w:t>
            </w:r>
          </w:p>
        </w:tc>
      </w:tr>
      <w:tr w:rsidR="00655439" w:rsidTr="0035280F">
        <w:tc>
          <w:tcPr>
            <w:tcW w:w="817" w:type="dxa"/>
            <w:vAlign w:val="center"/>
          </w:tcPr>
          <w:p w:rsidR="00655439" w:rsidRDefault="00661110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655439" w:rsidRDefault="00655439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электроподключения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необходимого оборудования на площади</w:t>
            </w:r>
          </w:p>
        </w:tc>
        <w:tc>
          <w:tcPr>
            <w:tcW w:w="2268" w:type="dxa"/>
            <w:vAlign w:val="center"/>
          </w:tcPr>
          <w:p w:rsidR="006C39C7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С. В.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5439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</w:t>
            </w:r>
          </w:p>
        </w:tc>
        <w:tc>
          <w:tcPr>
            <w:tcW w:w="1843" w:type="dxa"/>
            <w:vAlign w:val="center"/>
          </w:tcPr>
          <w:p w:rsidR="00655439" w:rsidRP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655439" w:rsidRDefault="00655439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54A58" w:rsidTr="0035280F">
        <w:tc>
          <w:tcPr>
            <w:tcW w:w="817" w:type="dxa"/>
            <w:vAlign w:val="center"/>
          </w:tcPr>
          <w:p w:rsidR="00554A58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  <w:vAlign w:val="center"/>
          </w:tcPr>
          <w:p w:rsidR="00554A58" w:rsidRDefault="00554A58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в музее по развитию золотодобывающих предприятий в районе</w:t>
            </w:r>
          </w:p>
        </w:tc>
        <w:tc>
          <w:tcPr>
            <w:tcW w:w="2268" w:type="dxa"/>
            <w:vAlign w:val="center"/>
          </w:tcPr>
          <w:p w:rsidR="00554A58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Л. А. во взаимодействии с золотодобывающими предприятиями, Овчар О. Н. (в части сводных данных по району)</w:t>
            </w:r>
          </w:p>
        </w:tc>
        <w:tc>
          <w:tcPr>
            <w:tcW w:w="1843" w:type="dxa"/>
            <w:vAlign w:val="center"/>
          </w:tcPr>
          <w:p w:rsidR="00554A58" w:rsidRPr="00655439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54A58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20.06.2023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  <w:vAlign w:val="center"/>
          </w:tcPr>
          <w:p w:rsidR="00E4599C" w:rsidRDefault="00554A58" w:rsidP="0055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экскурсии по поселку</w:t>
            </w:r>
            <w:r w:rsidR="006C3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необходимости ее проведение)</w:t>
            </w:r>
          </w:p>
        </w:tc>
        <w:tc>
          <w:tcPr>
            <w:tcW w:w="2268" w:type="dxa"/>
            <w:vAlign w:val="center"/>
          </w:tcPr>
          <w:p w:rsidR="00E4599C" w:rsidRDefault="00554A58" w:rsidP="006C3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Л. А.</w:t>
            </w:r>
          </w:p>
        </w:tc>
        <w:tc>
          <w:tcPr>
            <w:tcW w:w="1843" w:type="dxa"/>
            <w:vAlign w:val="center"/>
          </w:tcPr>
          <w:p w:rsidR="00E4599C" w:rsidRPr="00655439" w:rsidRDefault="00E4599C" w:rsidP="00554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554A58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  <w:r w:rsidR="003C2A38">
              <w:rPr>
                <w:rFonts w:ascii="Times New Roman" w:hAnsi="Times New Roman" w:cs="Times New Roman"/>
                <w:sz w:val="24"/>
                <w:szCs w:val="24"/>
              </w:rPr>
              <w:t xml:space="preserve"> июля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856DC" w:rsidTr="0035280F">
        <w:tc>
          <w:tcPr>
            <w:tcW w:w="817" w:type="dxa"/>
            <w:vAlign w:val="center"/>
          </w:tcPr>
          <w:p w:rsidR="002856DC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  <w:vAlign w:val="center"/>
          </w:tcPr>
          <w:p w:rsidR="002856DC" w:rsidRDefault="002856DC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в музее</w:t>
            </w:r>
          </w:p>
        </w:tc>
        <w:tc>
          <w:tcPr>
            <w:tcW w:w="2268" w:type="dxa"/>
            <w:vAlign w:val="center"/>
          </w:tcPr>
          <w:p w:rsidR="002856DC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Л. А.</w:t>
            </w:r>
          </w:p>
        </w:tc>
        <w:tc>
          <w:tcPr>
            <w:tcW w:w="1843" w:type="dxa"/>
            <w:vAlign w:val="center"/>
          </w:tcPr>
          <w:p w:rsidR="002856DC" w:rsidRPr="00655439" w:rsidRDefault="002856D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856DC" w:rsidRDefault="002856D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 20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2856DC" w:rsidTr="0035280F">
        <w:tc>
          <w:tcPr>
            <w:tcW w:w="817" w:type="dxa"/>
            <w:vAlign w:val="center"/>
          </w:tcPr>
          <w:p w:rsidR="002856DC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  <w:vAlign w:val="center"/>
          </w:tcPr>
          <w:p w:rsidR="002856DC" w:rsidRDefault="002856DC" w:rsidP="008C1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режима работы музея в предпраздничные и праздничные дни с учетом приезда гостей</w:t>
            </w:r>
          </w:p>
        </w:tc>
        <w:tc>
          <w:tcPr>
            <w:tcW w:w="2268" w:type="dxa"/>
            <w:vAlign w:val="center"/>
          </w:tcPr>
          <w:p w:rsidR="002856DC" w:rsidRDefault="00554A58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Л. А.</w:t>
            </w:r>
          </w:p>
        </w:tc>
        <w:tc>
          <w:tcPr>
            <w:tcW w:w="1843" w:type="dxa"/>
            <w:vAlign w:val="center"/>
          </w:tcPr>
          <w:p w:rsidR="002856DC" w:rsidRPr="00655439" w:rsidRDefault="002856D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856DC" w:rsidRDefault="002856DC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10.07.20</w:t>
            </w:r>
            <w:r w:rsidR="00554A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02FE6" w:rsidTr="0035280F">
        <w:tc>
          <w:tcPr>
            <w:tcW w:w="817" w:type="dxa"/>
            <w:vAlign w:val="center"/>
          </w:tcPr>
          <w:p w:rsidR="00902FE6" w:rsidRDefault="00902FE6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  <w:vAlign w:val="center"/>
          </w:tcPr>
          <w:p w:rsidR="00902FE6" w:rsidRDefault="00902FE6" w:rsidP="00902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размещению на доске Почета граждан, имеющих высокие достижения в различных сферах деятельности</w:t>
            </w:r>
          </w:p>
        </w:tc>
        <w:tc>
          <w:tcPr>
            <w:tcW w:w="2268" w:type="dxa"/>
            <w:vAlign w:val="center"/>
          </w:tcPr>
          <w:p w:rsidR="00902FE6" w:rsidRDefault="001940CE" w:rsidP="00C01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Тефанова Н. Ю.,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1843" w:type="dxa"/>
            <w:vAlign w:val="center"/>
          </w:tcPr>
          <w:p w:rsidR="00902FE6" w:rsidRPr="00655439" w:rsidRDefault="00902FE6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02FE6" w:rsidRDefault="001940CE" w:rsidP="00767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Default="002856D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сценария торжественной части (кто выступает с поздравлениями)</w:t>
            </w:r>
          </w:p>
        </w:tc>
        <w:tc>
          <w:tcPr>
            <w:tcW w:w="2268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Михалева Е. А.,</w:t>
            </w:r>
          </w:p>
          <w:p w:rsidR="00E4599C" w:rsidRDefault="000E5589" w:rsidP="000E5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 w:rsidR="009B07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А.</w:t>
            </w:r>
          </w:p>
        </w:tc>
        <w:tc>
          <w:tcPr>
            <w:tcW w:w="1843" w:type="dxa"/>
            <w:vAlign w:val="center"/>
          </w:tcPr>
          <w:p w:rsidR="00E4599C" w:rsidRPr="0088725F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2F633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.06.20</w:t>
            </w:r>
            <w:r w:rsidR="000E55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Pr="006A7760" w:rsidRDefault="002856D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E4599C" w:rsidRDefault="00E4599C" w:rsidP="000E5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площади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 РДК «Металлург»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площади возле музея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0D7E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центрального стадиона в гп Северо-Енисейский,  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>стадиона в п. Новая Калами</w:t>
            </w:r>
          </w:p>
        </w:tc>
        <w:tc>
          <w:tcPr>
            <w:tcW w:w="2268" w:type="dxa"/>
            <w:vAlign w:val="center"/>
          </w:tcPr>
          <w:p w:rsidR="00E4599C" w:rsidRDefault="000E5589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</w:t>
            </w:r>
          </w:p>
          <w:p w:rsidR="002F633C" w:rsidRDefault="000E5589" w:rsidP="000E5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Л. А.</w:t>
            </w:r>
            <w:r w:rsidR="00F82B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Ковалев А. С.</w:t>
            </w:r>
            <w:r w:rsidR="002F633C">
              <w:rPr>
                <w:rFonts w:ascii="Times New Roman" w:hAnsi="Times New Roman" w:cs="Times New Roman"/>
                <w:sz w:val="24"/>
                <w:szCs w:val="24"/>
              </w:rPr>
              <w:t>, Власюк С. Г.</w:t>
            </w:r>
            <w:r w:rsidR="00930D7E">
              <w:rPr>
                <w:rFonts w:ascii="Times New Roman" w:hAnsi="Times New Roman" w:cs="Times New Roman"/>
                <w:sz w:val="24"/>
                <w:szCs w:val="24"/>
              </w:rPr>
              <w:t>, Соловьев В. А.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2F633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12.07.20</w:t>
            </w:r>
            <w:r w:rsidR="000E55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Pr="005417E5" w:rsidRDefault="002856D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автотранспорта для подвоза гостей, включая подвоз на завтрак, обед, ужин </w:t>
            </w:r>
          </w:p>
        </w:tc>
        <w:tc>
          <w:tcPr>
            <w:tcW w:w="2268" w:type="dxa"/>
            <w:vAlign w:val="center"/>
          </w:tcPr>
          <w:p w:rsidR="00E4599C" w:rsidRDefault="000E5589" w:rsidP="000E5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  <w:r w:rsidR="0067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Е. А.</w:t>
            </w:r>
          </w:p>
        </w:tc>
        <w:tc>
          <w:tcPr>
            <w:tcW w:w="1843" w:type="dxa"/>
            <w:vAlign w:val="center"/>
          </w:tcPr>
          <w:p w:rsidR="00E4599C" w:rsidRPr="006715EF" w:rsidRDefault="00E4599C" w:rsidP="00671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2F633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10.07.20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Pr="005417E5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E4599C" w:rsidRDefault="00E4599C" w:rsidP="00914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почетных гостей </w:t>
            </w:r>
          </w:p>
        </w:tc>
        <w:tc>
          <w:tcPr>
            <w:tcW w:w="2268" w:type="dxa"/>
            <w:vAlign w:val="center"/>
          </w:tcPr>
          <w:p w:rsidR="00930D7E" w:rsidRDefault="00930D7E" w:rsidP="00930D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Рябцев А. Н.,</w:t>
            </w:r>
          </w:p>
          <w:p w:rsidR="00E4599C" w:rsidRPr="008602E8" w:rsidRDefault="009149E9" w:rsidP="00914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Т. Л.</w:t>
            </w:r>
          </w:p>
        </w:tc>
        <w:tc>
          <w:tcPr>
            <w:tcW w:w="1843" w:type="dxa"/>
            <w:vAlign w:val="center"/>
          </w:tcPr>
          <w:p w:rsidR="00E4599C" w:rsidRPr="006715EF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3C2A38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-15.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07.20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E4599C" w:rsidRDefault="00E4599C" w:rsidP="00216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216536">
              <w:rPr>
                <w:rFonts w:ascii="Times New Roman" w:hAnsi="Times New Roman" w:cs="Times New Roman"/>
                <w:sz w:val="24"/>
                <w:szCs w:val="24"/>
              </w:rPr>
              <w:t>изация питания почетных гостей</w:t>
            </w:r>
            <w:r w:rsidR="006715EF">
              <w:rPr>
                <w:rFonts w:ascii="Times New Roman" w:hAnsi="Times New Roman" w:cs="Times New Roman"/>
                <w:sz w:val="24"/>
                <w:szCs w:val="24"/>
              </w:rPr>
              <w:t>, приглашенных администрацией</w:t>
            </w:r>
          </w:p>
        </w:tc>
        <w:tc>
          <w:tcPr>
            <w:tcW w:w="2268" w:type="dxa"/>
            <w:vAlign w:val="center"/>
          </w:tcPr>
          <w:p w:rsidR="00E4599C" w:rsidRPr="008602E8" w:rsidRDefault="00E4599C" w:rsidP="00914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Овчар О. Н., 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Мамедова К. А., Гончаров О. А.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9149E9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E4599C" w:rsidRDefault="00E4599C" w:rsidP="00914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списка участников 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торжественного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ужина</w:t>
            </w:r>
          </w:p>
        </w:tc>
        <w:tc>
          <w:tcPr>
            <w:tcW w:w="2268" w:type="dxa"/>
            <w:vAlign w:val="center"/>
          </w:tcPr>
          <w:p w:rsidR="00E4599C" w:rsidRDefault="009149E9" w:rsidP="009149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Овчар О. Н., Мамедова К. А.,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 w:rsidR="009B07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ригорьева Е. А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01.07.20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Default="00902FE6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Пригласительные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праздничный ужин</w:t>
            </w:r>
          </w:p>
        </w:tc>
        <w:tc>
          <w:tcPr>
            <w:tcW w:w="2268" w:type="dxa"/>
            <w:vAlign w:val="center"/>
          </w:tcPr>
          <w:p w:rsidR="00E4599C" w:rsidRDefault="009B07AC" w:rsidP="00DB4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- </w:t>
            </w:r>
            <w:r w:rsidR="009149E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Е. 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40D8">
              <w:rPr>
                <w:rFonts w:ascii="Times New Roman" w:hAnsi="Times New Roman" w:cs="Times New Roman"/>
                <w:sz w:val="24"/>
                <w:szCs w:val="24"/>
              </w:rPr>
              <w:t>Мамедова К. А.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Бронирование номеров в  гостинице для размещения гостей</w:t>
            </w:r>
          </w:p>
        </w:tc>
        <w:tc>
          <w:tcPr>
            <w:tcW w:w="2268" w:type="dxa"/>
            <w:vAlign w:val="center"/>
          </w:tcPr>
          <w:p w:rsidR="00E4599C" w:rsidRDefault="00EC3AF5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r w:rsidR="009B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Е. А.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3C2A38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30.06.20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Pr="005417E5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мест проживания приглашенных артистов</w:t>
            </w:r>
          </w:p>
        </w:tc>
        <w:tc>
          <w:tcPr>
            <w:tcW w:w="2268" w:type="dxa"/>
            <w:vAlign w:val="center"/>
          </w:tcPr>
          <w:p w:rsidR="00E4599C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3C2A38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15.06.20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7B26AB" w:rsidTr="0035280F">
        <w:tc>
          <w:tcPr>
            <w:tcW w:w="817" w:type="dxa"/>
            <w:vAlign w:val="center"/>
          </w:tcPr>
          <w:p w:rsidR="00E4599C" w:rsidRPr="005417E5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E4599C" w:rsidRPr="008602E8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наполнения и количества  развлекательно-игровых и спортивных площадок для разных категорий населения</w:t>
            </w:r>
          </w:p>
        </w:tc>
        <w:tc>
          <w:tcPr>
            <w:tcW w:w="2268" w:type="dxa"/>
            <w:vAlign w:val="center"/>
          </w:tcPr>
          <w:p w:rsidR="00E4599C" w:rsidRDefault="00E4599C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 В. А., 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Бахтин С. А.,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3AF5"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 w:rsidR="00EC3AF5"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1843" w:type="dxa"/>
            <w:vAlign w:val="center"/>
          </w:tcPr>
          <w:p w:rsidR="00E4599C" w:rsidRPr="00DF5FA4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7B26AB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20.06</w:t>
            </w:r>
            <w:r w:rsidR="003C2A3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Pr="005417E5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E4599C" w:rsidRPr="00CD289B" w:rsidRDefault="00056A5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списка торговых объектов, осуществляющих торговлю в праздничный день</w:t>
            </w:r>
          </w:p>
        </w:tc>
        <w:tc>
          <w:tcPr>
            <w:tcW w:w="2268" w:type="dxa"/>
            <w:vAlign w:val="center"/>
          </w:tcPr>
          <w:p w:rsidR="0035280F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6A57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Овчар О.Н.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Ковалев А. С.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599C" w:rsidRPr="008602E8" w:rsidRDefault="00056A57" w:rsidP="0035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Власюк С. Г.,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Гончаров О. А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20.06</w:t>
            </w:r>
            <w:r w:rsidRPr="007B26A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6A57" w:rsidRPr="008602E8" w:rsidTr="0035280F">
        <w:tc>
          <w:tcPr>
            <w:tcW w:w="817" w:type="dxa"/>
            <w:vAlign w:val="center"/>
          </w:tcPr>
          <w:p w:rsidR="00056A5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056A57" w:rsidRDefault="00056A5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размещения объектов выездной торговли и общественного питания на площади РДК «Металлург»  и обеспечение работы торговых точек</w:t>
            </w:r>
          </w:p>
        </w:tc>
        <w:tc>
          <w:tcPr>
            <w:tcW w:w="2268" w:type="dxa"/>
            <w:vAlign w:val="center"/>
          </w:tcPr>
          <w:p w:rsidR="0035280F" w:rsidRDefault="00EC3AF5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Скрынников А. Д., </w:t>
            </w:r>
          </w:p>
          <w:p w:rsidR="00EC3AF5" w:rsidRDefault="0035280F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О.Н.,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Ковалев</w:t>
            </w:r>
            <w:proofErr w:type="spellEnd"/>
            <w:r w:rsidR="00EC3AF5">
              <w:rPr>
                <w:rFonts w:ascii="Times New Roman" w:hAnsi="Times New Roman" w:cs="Times New Roman"/>
                <w:sz w:val="24"/>
                <w:szCs w:val="24"/>
              </w:rPr>
              <w:t xml:space="preserve"> А. С.,</w:t>
            </w:r>
          </w:p>
          <w:p w:rsidR="00056A57" w:rsidRDefault="00EC3AF5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Власюк С. Г., Гончаров О. А.</w:t>
            </w:r>
          </w:p>
        </w:tc>
        <w:tc>
          <w:tcPr>
            <w:tcW w:w="1843" w:type="dxa"/>
            <w:vAlign w:val="center"/>
          </w:tcPr>
          <w:p w:rsidR="00056A57" w:rsidRDefault="00056A57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6A57" w:rsidRDefault="00EC3AF5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0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-16.</w:t>
            </w:r>
            <w:r w:rsidR="00BA0077">
              <w:rPr>
                <w:rFonts w:ascii="Times New Roman" w:hAnsi="Times New Roman" w:cs="Times New Roman"/>
                <w:sz w:val="24"/>
                <w:szCs w:val="24"/>
              </w:rPr>
              <w:t>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6A57" w:rsidRPr="008602E8" w:rsidTr="0035280F">
        <w:tc>
          <w:tcPr>
            <w:tcW w:w="817" w:type="dxa"/>
            <w:vAlign w:val="center"/>
          </w:tcPr>
          <w:p w:rsidR="00056A5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056A57" w:rsidRDefault="00056A57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площади РДК «Металлург» </w:t>
            </w:r>
            <w:proofErr w:type="gramStart"/>
            <w:r w:rsidR="00EC3AF5">
              <w:rPr>
                <w:rFonts w:ascii="Times New Roman" w:hAnsi="Times New Roman" w:cs="Times New Roman"/>
                <w:sz w:val="24"/>
                <w:szCs w:val="24"/>
              </w:rPr>
              <w:t>согласно схемы</w:t>
            </w:r>
            <w:proofErr w:type="gramEnd"/>
            <w:r w:rsidR="00EC3AF5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всех локаций</w:t>
            </w:r>
          </w:p>
        </w:tc>
        <w:tc>
          <w:tcPr>
            <w:tcW w:w="2268" w:type="dxa"/>
            <w:vAlign w:val="center"/>
          </w:tcPr>
          <w:p w:rsidR="00EC3AF5" w:rsidRDefault="00EC3AF5" w:rsidP="0005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Д.,</w:t>
            </w:r>
          </w:p>
          <w:p w:rsidR="00056A57" w:rsidRDefault="00BA0077" w:rsidP="0005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А.</w:t>
            </w:r>
          </w:p>
        </w:tc>
        <w:tc>
          <w:tcPr>
            <w:tcW w:w="1843" w:type="dxa"/>
            <w:vAlign w:val="center"/>
          </w:tcPr>
          <w:p w:rsidR="00056A57" w:rsidRDefault="00056A57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56A5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-15.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A0077" w:rsidRPr="008602E8" w:rsidTr="0035280F">
        <w:tc>
          <w:tcPr>
            <w:tcW w:w="817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BA0077" w:rsidRDefault="00BA0077" w:rsidP="00BA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доставки участников праздничных мероприятий с населенных пунктов (заказ автотранспорта)</w:t>
            </w:r>
          </w:p>
        </w:tc>
        <w:tc>
          <w:tcPr>
            <w:tcW w:w="2268" w:type="dxa"/>
            <w:vAlign w:val="center"/>
          </w:tcPr>
          <w:p w:rsidR="00BA0077" w:rsidRDefault="00EC3AF5" w:rsidP="00056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</w:t>
            </w:r>
          </w:p>
        </w:tc>
        <w:tc>
          <w:tcPr>
            <w:tcW w:w="1843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A0077" w:rsidRPr="008602E8" w:rsidTr="0035280F">
        <w:tc>
          <w:tcPr>
            <w:tcW w:w="817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BA0077" w:rsidRDefault="00BA0077" w:rsidP="00BA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площади РДК «Металлург» урнами, скамейками, биотуалетами,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оргаждениями</w:t>
            </w:r>
            <w:proofErr w:type="spellEnd"/>
          </w:p>
        </w:tc>
        <w:tc>
          <w:tcPr>
            <w:tcW w:w="2268" w:type="dxa"/>
            <w:vAlign w:val="center"/>
          </w:tcPr>
          <w:p w:rsidR="00BA0077" w:rsidRDefault="00BA0077" w:rsidP="00EC3A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А., 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Ковалев А.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EC3AF5">
              <w:rPr>
                <w:rFonts w:ascii="Times New Roman" w:hAnsi="Times New Roman" w:cs="Times New Roman"/>
                <w:sz w:val="24"/>
                <w:szCs w:val="24"/>
              </w:rPr>
              <w:t>Королева С. В.</w:t>
            </w:r>
          </w:p>
        </w:tc>
        <w:tc>
          <w:tcPr>
            <w:tcW w:w="1843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A0077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Default="00661110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награждения,  определение кто выносит грамоты, цветы</w:t>
            </w:r>
          </w:p>
        </w:tc>
        <w:tc>
          <w:tcPr>
            <w:tcW w:w="2268" w:type="dxa"/>
            <w:vAlign w:val="center"/>
          </w:tcPr>
          <w:p w:rsidR="001604CB" w:rsidRDefault="001604CB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604CB" w:rsidRDefault="001604CB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В.,</w:t>
            </w:r>
          </w:p>
          <w:p w:rsidR="00E4599C" w:rsidRDefault="009B07AC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- </w:t>
            </w:r>
            <w:r w:rsidR="001604CB">
              <w:rPr>
                <w:rFonts w:ascii="Times New Roman" w:hAnsi="Times New Roman" w:cs="Times New Roman"/>
                <w:sz w:val="24"/>
                <w:szCs w:val="24"/>
              </w:rPr>
              <w:t>Григорьева Е. А.</w:t>
            </w:r>
          </w:p>
        </w:tc>
        <w:tc>
          <w:tcPr>
            <w:tcW w:w="1843" w:type="dxa"/>
            <w:vAlign w:val="center"/>
          </w:tcPr>
          <w:p w:rsidR="00E4599C" w:rsidRPr="00C67C52" w:rsidRDefault="00E4599C" w:rsidP="008D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01.07</w:t>
            </w:r>
            <w:r w:rsidR="00E4599C" w:rsidRPr="007B26A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Pr="005417E5" w:rsidRDefault="00902FE6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1" w:type="dxa"/>
            <w:vAlign w:val="center"/>
          </w:tcPr>
          <w:p w:rsidR="00E4599C" w:rsidRPr="007B26AB" w:rsidRDefault="00E4599C" w:rsidP="008D1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и рассадка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награждаемых</w:t>
            </w:r>
            <w:proofErr w:type="gramEnd"/>
          </w:p>
        </w:tc>
        <w:tc>
          <w:tcPr>
            <w:tcW w:w="2268" w:type="dxa"/>
            <w:vAlign w:val="center"/>
          </w:tcPr>
          <w:p w:rsidR="00E4599C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Мамедова К. А.,</w:t>
            </w:r>
          </w:p>
          <w:p w:rsidR="00E4599C" w:rsidRDefault="001604CB" w:rsidP="00E02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Скрынников А. Д.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Григорьева Е. А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E4599C" w:rsidRPr="007B26AB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2A38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Pr="005417E5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медицинских работников во время проведения торжественных мероприятий</w:t>
            </w:r>
          </w:p>
        </w:tc>
        <w:tc>
          <w:tcPr>
            <w:tcW w:w="2268" w:type="dxa"/>
            <w:vAlign w:val="center"/>
          </w:tcPr>
          <w:p w:rsidR="00E4599C" w:rsidRDefault="00E4599C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Михалева Е. А., </w:t>
            </w:r>
            <w:r w:rsidR="001604CB">
              <w:rPr>
                <w:rFonts w:ascii="Times New Roman" w:hAnsi="Times New Roman" w:cs="Times New Roman"/>
                <w:sz w:val="24"/>
                <w:szCs w:val="24"/>
              </w:rPr>
              <w:t>Тюменцева Е. В.</w:t>
            </w: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15.07-16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>.07.20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RPr="008602E8" w:rsidTr="0035280F">
        <w:tc>
          <w:tcPr>
            <w:tcW w:w="817" w:type="dxa"/>
            <w:vAlign w:val="center"/>
          </w:tcPr>
          <w:p w:rsidR="00E4599C" w:rsidRPr="005417E5" w:rsidRDefault="002856D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расстановки сотрудников СМИ для полного освещения проводимых мероприятий</w:t>
            </w:r>
          </w:p>
        </w:tc>
        <w:tc>
          <w:tcPr>
            <w:tcW w:w="2268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Михалева Е. А., Козлова Е. В.</w:t>
            </w:r>
          </w:p>
          <w:p w:rsidR="00E4599C" w:rsidRDefault="00E4599C" w:rsidP="008D19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Pr="008602E8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10.07.20</w:t>
            </w:r>
            <w:r w:rsidR="001604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4599C" w:rsidTr="0035280F">
        <w:tc>
          <w:tcPr>
            <w:tcW w:w="817" w:type="dxa"/>
            <w:vAlign w:val="center"/>
          </w:tcPr>
          <w:p w:rsidR="00E4599C" w:rsidRDefault="00BA0077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2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E4599C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фейерверка</w:t>
            </w:r>
          </w:p>
        </w:tc>
        <w:tc>
          <w:tcPr>
            <w:tcW w:w="2268" w:type="dxa"/>
            <w:vAlign w:val="center"/>
          </w:tcPr>
          <w:p w:rsidR="00863607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А. С.</w:t>
            </w:r>
            <w:r w:rsidR="00E45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63607" w:rsidRDefault="009B07A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«Соврудник»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04C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604CB">
              <w:rPr>
                <w:rFonts w:ascii="Times New Roman" w:hAnsi="Times New Roman" w:cs="Times New Roman"/>
                <w:sz w:val="24"/>
                <w:szCs w:val="24"/>
              </w:rPr>
              <w:t>ригорьева Е. А</w:t>
            </w:r>
            <w:r w:rsidR="00863607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E4599C" w:rsidRDefault="001604CB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Казаков А. В.</w:t>
            </w:r>
          </w:p>
        </w:tc>
        <w:tc>
          <w:tcPr>
            <w:tcW w:w="1843" w:type="dxa"/>
            <w:vAlign w:val="center"/>
          </w:tcPr>
          <w:p w:rsidR="00E4599C" w:rsidRPr="000579F1" w:rsidRDefault="00E4599C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599C" w:rsidRDefault="001604CB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15.07.2023 г. гп Северо-Енисейский 23:00</w:t>
            </w:r>
            <w:r w:rsidR="00BA0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280F" w:rsidTr="0035280F">
        <w:tc>
          <w:tcPr>
            <w:tcW w:w="817" w:type="dxa"/>
            <w:vAlign w:val="center"/>
          </w:tcPr>
          <w:p w:rsid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  <w:vAlign w:val="center"/>
          </w:tcPr>
          <w:p w:rsidR="0035280F" w:rsidRP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8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территории перед проведением запланированных мероприятий (проверка системы видеонаблюдения, организация уборки, выставление необходимого ограждения, оборудования,  обеспечение безопасного </w:t>
            </w:r>
            <w:proofErr w:type="spellStart"/>
            <w:r w:rsidRPr="0035280F">
              <w:rPr>
                <w:rFonts w:ascii="Times New Roman" w:eastAsia="Calibri" w:hAnsi="Times New Roman" w:cs="Times New Roman"/>
                <w:sz w:val="24"/>
                <w:szCs w:val="24"/>
              </w:rPr>
              <w:t>электроподключения</w:t>
            </w:r>
            <w:proofErr w:type="spellEnd"/>
            <w:r w:rsidRPr="0035280F">
              <w:rPr>
                <w:rFonts w:ascii="Times New Roman" w:eastAsia="Calibri" w:hAnsi="Times New Roman" w:cs="Times New Roman"/>
                <w:sz w:val="24"/>
                <w:szCs w:val="24"/>
              </w:rPr>
              <w:t>, соблюдение мер ПБ)</w:t>
            </w:r>
          </w:p>
        </w:tc>
        <w:tc>
          <w:tcPr>
            <w:tcW w:w="2268" w:type="dxa"/>
            <w:vAlign w:val="center"/>
          </w:tcPr>
          <w:p w:rsidR="0035280F" w:rsidRDefault="0035280F" w:rsidP="0035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Скрынников А.Д., </w:t>
            </w:r>
          </w:p>
          <w:p w:rsid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Ковалев А.С.,</w:t>
            </w:r>
          </w:p>
          <w:p w:rsid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Терехин Ю.Г.</w:t>
            </w:r>
          </w:p>
        </w:tc>
        <w:tc>
          <w:tcPr>
            <w:tcW w:w="1843" w:type="dxa"/>
            <w:vAlign w:val="center"/>
          </w:tcPr>
          <w:p w:rsidR="0035280F" w:rsidRPr="000579F1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5280F" w:rsidRDefault="0035280F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10.07-15.07.2023 г.</w:t>
            </w:r>
          </w:p>
        </w:tc>
      </w:tr>
      <w:tr w:rsidR="0035280F" w:rsidTr="0035280F">
        <w:tc>
          <w:tcPr>
            <w:tcW w:w="817" w:type="dxa"/>
            <w:vAlign w:val="center"/>
          </w:tcPr>
          <w:p w:rsid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  <w:vAlign w:val="center"/>
          </w:tcPr>
          <w:p w:rsidR="0035280F" w:rsidRPr="0035280F" w:rsidRDefault="0035280F" w:rsidP="008D19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комиссионной проверки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территории перед проведением массового мероприятия с составлением акта</w:t>
            </w:r>
          </w:p>
        </w:tc>
        <w:tc>
          <w:tcPr>
            <w:tcW w:w="2268" w:type="dxa"/>
            <w:vAlign w:val="center"/>
          </w:tcPr>
          <w:p w:rsidR="0035280F" w:rsidRDefault="0035280F" w:rsidP="0035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Терехин Ю.Г.,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Ковалев А.С.,</w:t>
            </w:r>
          </w:p>
          <w:p w:rsidR="0035280F" w:rsidRDefault="0035280F" w:rsidP="0035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Г.А.</w:t>
            </w:r>
          </w:p>
        </w:tc>
        <w:tc>
          <w:tcPr>
            <w:tcW w:w="1843" w:type="dxa"/>
            <w:vAlign w:val="center"/>
          </w:tcPr>
          <w:p w:rsidR="0035280F" w:rsidRPr="000579F1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5280F" w:rsidRDefault="0035280F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15.07.2023</w:t>
            </w:r>
          </w:p>
        </w:tc>
      </w:tr>
      <w:tr w:rsidR="0035280F" w:rsidTr="0035280F">
        <w:tc>
          <w:tcPr>
            <w:tcW w:w="817" w:type="dxa"/>
            <w:vAlign w:val="center"/>
          </w:tcPr>
          <w:p w:rsid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11" w:type="dxa"/>
            <w:vAlign w:val="center"/>
          </w:tcPr>
          <w:p w:rsidR="0035280F" w:rsidRPr="0035280F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80F">
              <w:rPr>
                <w:rFonts w:ascii="Times New Roman" w:hAnsi="Times New Roman" w:cs="Times New Roman"/>
                <w:sz w:val="24"/>
                <w:szCs w:val="24"/>
              </w:rPr>
              <w:t>Обеспечение охраны общественного порядка в местах проведения массовых мероприятий с привлечением к дежурству ДНД</w:t>
            </w:r>
          </w:p>
        </w:tc>
        <w:tc>
          <w:tcPr>
            <w:tcW w:w="2268" w:type="dxa"/>
            <w:vAlign w:val="center"/>
          </w:tcPr>
          <w:p w:rsidR="0035280F" w:rsidRDefault="0035280F" w:rsidP="00352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Г.А., Терехин Ю.Г.</w:t>
            </w:r>
          </w:p>
        </w:tc>
        <w:tc>
          <w:tcPr>
            <w:tcW w:w="1843" w:type="dxa"/>
            <w:vAlign w:val="center"/>
          </w:tcPr>
          <w:p w:rsidR="0035280F" w:rsidRPr="000579F1" w:rsidRDefault="0035280F" w:rsidP="008D1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5280F" w:rsidRDefault="0035280F" w:rsidP="00160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15.07.2023 г.</w:t>
            </w:r>
          </w:p>
        </w:tc>
      </w:tr>
    </w:tbl>
    <w:p w:rsidR="008B19E0" w:rsidRDefault="008B19E0" w:rsidP="008B19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19E0" w:rsidRPr="008B19E0" w:rsidRDefault="00417163" w:rsidP="008B19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4E90" w:rsidRDefault="00204E90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744A" w:rsidRDefault="009A744A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A34" w:rsidRDefault="00EB6A34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6A34" w:rsidRDefault="00EB6A34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99C" w:rsidRDefault="00E4599C" w:rsidP="00D15DDD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41D1" w:rsidRDefault="00B941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6894" w:rsidRPr="00B941D1" w:rsidRDefault="007A6894" w:rsidP="00B941D1">
      <w:pPr>
        <w:rPr>
          <w:rFonts w:ascii="Times New Roman" w:hAnsi="Times New Roman" w:cs="Times New Roman"/>
          <w:sz w:val="28"/>
          <w:szCs w:val="28"/>
        </w:rPr>
      </w:pPr>
    </w:p>
    <w:sectPr w:rsidR="007A6894" w:rsidRPr="00B941D1" w:rsidSect="0053533D">
      <w:pgSz w:w="11906" w:h="16838"/>
      <w:pgMar w:top="709" w:right="851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A3213"/>
    <w:multiLevelType w:val="hybridMultilevel"/>
    <w:tmpl w:val="9D3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3F17"/>
    <w:rsid w:val="00004817"/>
    <w:rsid w:val="00006D8A"/>
    <w:rsid w:val="00010097"/>
    <w:rsid w:val="00010E62"/>
    <w:rsid w:val="00027E70"/>
    <w:rsid w:val="00034095"/>
    <w:rsid w:val="00034283"/>
    <w:rsid w:val="000436D6"/>
    <w:rsid w:val="00054E84"/>
    <w:rsid w:val="00056A57"/>
    <w:rsid w:val="000579F1"/>
    <w:rsid w:val="000626CE"/>
    <w:rsid w:val="000654AF"/>
    <w:rsid w:val="0007667B"/>
    <w:rsid w:val="00077E2C"/>
    <w:rsid w:val="00081146"/>
    <w:rsid w:val="000A7ACA"/>
    <w:rsid w:val="000C015E"/>
    <w:rsid w:val="000E4139"/>
    <w:rsid w:val="000E53D6"/>
    <w:rsid w:val="000E5589"/>
    <w:rsid w:val="0013341F"/>
    <w:rsid w:val="00134C0C"/>
    <w:rsid w:val="0015145E"/>
    <w:rsid w:val="00153375"/>
    <w:rsid w:val="00153476"/>
    <w:rsid w:val="001604CB"/>
    <w:rsid w:val="0018355D"/>
    <w:rsid w:val="001861D7"/>
    <w:rsid w:val="00191108"/>
    <w:rsid w:val="001940CE"/>
    <w:rsid w:val="00194A9C"/>
    <w:rsid w:val="00196DC8"/>
    <w:rsid w:val="001B3068"/>
    <w:rsid w:val="001B6C92"/>
    <w:rsid w:val="001C263E"/>
    <w:rsid w:val="001C5DE0"/>
    <w:rsid w:val="001E0563"/>
    <w:rsid w:val="001E374A"/>
    <w:rsid w:val="00202817"/>
    <w:rsid w:val="00204E90"/>
    <w:rsid w:val="0021396E"/>
    <w:rsid w:val="00216536"/>
    <w:rsid w:val="00235ED6"/>
    <w:rsid w:val="00240A95"/>
    <w:rsid w:val="002422EF"/>
    <w:rsid w:val="002565BA"/>
    <w:rsid w:val="00261A45"/>
    <w:rsid w:val="00265E1E"/>
    <w:rsid w:val="00270A86"/>
    <w:rsid w:val="002735AE"/>
    <w:rsid w:val="002742B0"/>
    <w:rsid w:val="00277B3B"/>
    <w:rsid w:val="002856DC"/>
    <w:rsid w:val="002A2915"/>
    <w:rsid w:val="002C3283"/>
    <w:rsid w:val="002C6EE1"/>
    <w:rsid w:val="002D3898"/>
    <w:rsid w:val="002F633C"/>
    <w:rsid w:val="002F7B8B"/>
    <w:rsid w:val="0030036E"/>
    <w:rsid w:val="003468D9"/>
    <w:rsid w:val="0035280F"/>
    <w:rsid w:val="00360072"/>
    <w:rsid w:val="00360DB3"/>
    <w:rsid w:val="003616E2"/>
    <w:rsid w:val="003724A8"/>
    <w:rsid w:val="0037670D"/>
    <w:rsid w:val="00377CD5"/>
    <w:rsid w:val="00385426"/>
    <w:rsid w:val="003A107C"/>
    <w:rsid w:val="003B6824"/>
    <w:rsid w:val="003B72F2"/>
    <w:rsid w:val="003C2A38"/>
    <w:rsid w:val="003F33C1"/>
    <w:rsid w:val="00404AE1"/>
    <w:rsid w:val="00417163"/>
    <w:rsid w:val="00425ECF"/>
    <w:rsid w:val="00430D40"/>
    <w:rsid w:val="00437001"/>
    <w:rsid w:val="00441DD5"/>
    <w:rsid w:val="004447A0"/>
    <w:rsid w:val="004473DA"/>
    <w:rsid w:val="00456515"/>
    <w:rsid w:val="00460269"/>
    <w:rsid w:val="00487DE5"/>
    <w:rsid w:val="004930B6"/>
    <w:rsid w:val="00496DC2"/>
    <w:rsid w:val="004978C8"/>
    <w:rsid w:val="004B4920"/>
    <w:rsid w:val="004C6DBF"/>
    <w:rsid w:val="004E2AC7"/>
    <w:rsid w:val="004E2F70"/>
    <w:rsid w:val="004E7F13"/>
    <w:rsid w:val="004F070D"/>
    <w:rsid w:val="004F1731"/>
    <w:rsid w:val="004F3B03"/>
    <w:rsid w:val="004F5BF9"/>
    <w:rsid w:val="00510A4A"/>
    <w:rsid w:val="00513925"/>
    <w:rsid w:val="00526CA9"/>
    <w:rsid w:val="0053179A"/>
    <w:rsid w:val="00531A06"/>
    <w:rsid w:val="0053533D"/>
    <w:rsid w:val="005417E5"/>
    <w:rsid w:val="00546383"/>
    <w:rsid w:val="00546F91"/>
    <w:rsid w:val="005523F8"/>
    <w:rsid w:val="00554A58"/>
    <w:rsid w:val="00587454"/>
    <w:rsid w:val="00594DEB"/>
    <w:rsid w:val="005A4D98"/>
    <w:rsid w:val="005A5C6B"/>
    <w:rsid w:val="005C3531"/>
    <w:rsid w:val="005D00FD"/>
    <w:rsid w:val="005D1C32"/>
    <w:rsid w:val="005D44E5"/>
    <w:rsid w:val="005E6058"/>
    <w:rsid w:val="005F1F81"/>
    <w:rsid w:val="005F2134"/>
    <w:rsid w:val="005F5D5A"/>
    <w:rsid w:val="0060666C"/>
    <w:rsid w:val="00607DF6"/>
    <w:rsid w:val="00622E87"/>
    <w:rsid w:val="006278B2"/>
    <w:rsid w:val="0064029C"/>
    <w:rsid w:val="00652228"/>
    <w:rsid w:val="00655439"/>
    <w:rsid w:val="00661110"/>
    <w:rsid w:val="006715EF"/>
    <w:rsid w:val="00686562"/>
    <w:rsid w:val="006A7760"/>
    <w:rsid w:val="006B3890"/>
    <w:rsid w:val="006B45A5"/>
    <w:rsid w:val="006C2D5D"/>
    <w:rsid w:val="006C39C7"/>
    <w:rsid w:val="006D682E"/>
    <w:rsid w:val="006E123D"/>
    <w:rsid w:val="006E2E64"/>
    <w:rsid w:val="006F0876"/>
    <w:rsid w:val="007127C2"/>
    <w:rsid w:val="00713B37"/>
    <w:rsid w:val="007253EE"/>
    <w:rsid w:val="0073458F"/>
    <w:rsid w:val="007418BE"/>
    <w:rsid w:val="00743F17"/>
    <w:rsid w:val="00744A22"/>
    <w:rsid w:val="00746AD2"/>
    <w:rsid w:val="007674C6"/>
    <w:rsid w:val="007710A2"/>
    <w:rsid w:val="00773A13"/>
    <w:rsid w:val="007847F1"/>
    <w:rsid w:val="0079281A"/>
    <w:rsid w:val="007A3858"/>
    <w:rsid w:val="007A38BD"/>
    <w:rsid w:val="007A6894"/>
    <w:rsid w:val="007B1C72"/>
    <w:rsid w:val="007B4AC0"/>
    <w:rsid w:val="007C09E5"/>
    <w:rsid w:val="007C26A8"/>
    <w:rsid w:val="007D4617"/>
    <w:rsid w:val="007E63B3"/>
    <w:rsid w:val="00801648"/>
    <w:rsid w:val="00827CF7"/>
    <w:rsid w:val="008350A5"/>
    <w:rsid w:val="008602E8"/>
    <w:rsid w:val="00863607"/>
    <w:rsid w:val="00867578"/>
    <w:rsid w:val="0087151B"/>
    <w:rsid w:val="00873A4D"/>
    <w:rsid w:val="00876E0F"/>
    <w:rsid w:val="00885A07"/>
    <w:rsid w:val="0088725F"/>
    <w:rsid w:val="008B19E0"/>
    <w:rsid w:val="008C1630"/>
    <w:rsid w:val="008C2DAE"/>
    <w:rsid w:val="008C54EE"/>
    <w:rsid w:val="008D19E0"/>
    <w:rsid w:val="008F10B2"/>
    <w:rsid w:val="009025E8"/>
    <w:rsid w:val="00902FE6"/>
    <w:rsid w:val="009149E9"/>
    <w:rsid w:val="00915CC6"/>
    <w:rsid w:val="0092235A"/>
    <w:rsid w:val="0092715D"/>
    <w:rsid w:val="00930D7E"/>
    <w:rsid w:val="0095697E"/>
    <w:rsid w:val="00972AE0"/>
    <w:rsid w:val="00981537"/>
    <w:rsid w:val="0098664E"/>
    <w:rsid w:val="009903AE"/>
    <w:rsid w:val="009927EE"/>
    <w:rsid w:val="009A744A"/>
    <w:rsid w:val="009B07AC"/>
    <w:rsid w:val="009D004F"/>
    <w:rsid w:val="009D55AA"/>
    <w:rsid w:val="009D7E23"/>
    <w:rsid w:val="009E089C"/>
    <w:rsid w:val="009E1FFB"/>
    <w:rsid w:val="009F3BE1"/>
    <w:rsid w:val="009F5228"/>
    <w:rsid w:val="00A11575"/>
    <w:rsid w:val="00A14950"/>
    <w:rsid w:val="00A40392"/>
    <w:rsid w:val="00A4261B"/>
    <w:rsid w:val="00A46441"/>
    <w:rsid w:val="00A5126A"/>
    <w:rsid w:val="00A57957"/>
    <w:rsid w:val="00A57AD9"/>
    <w:rsid w:val="00A61A74"/>
    <w:rsid w:val="00A6438A"/>
    <w:rsid w:val="00A80078"/>
    <w:rsid w:val="00A84180"/>
    <w:rsid w:val="00A84A9D"/>
    <w:rsid w:val="00A96225"/>
    <w:rsid w:val="00AA78CF"/>
    <w:rsid w:val="00AC0ADC"/>
    <w:rsid w:val="00AD404D"/>
    <w:rsid w:val="00AD5D94"/>
    <w:rsid w:val="00AE0CBE"/>
    <w:rsid w:val="00AF75B8"/>
    <w:rsid w:val="00AF7EF5"/>
    <w:rsid w:val="00B1123A"/>
    <w:rsid w:val="00B167AC"/>
    <w:rsid w:val="00B225E7"/>
    <w:rsid w:val="00B31E9F"/>
    <w:rsid w:val="00B35C5A"/>
    <w:rsid w:val="00B63593"/>
    <w:rsid w:val="00B65E93"/>
    <w:rsid w:val="00B66917"/>
    <w:rsid w:val="00B70A42"/>
    <w:rsid w:val="00B73AE5"/>
    <w:rsid w:val="00B75A63"/>
    <w:rsid w:val="00B81C2D"/>
    <w:rsid w:val="00B9086D"/>
    <w:rsid w:val="00B92F82"/>
    <w:rsid w:val="00B941D1"/>
    <w:rsid w:val="00BA0077"/>
    <w:rsid w:val="00BA6171"/>
    <w:rsid w:val="00BB37BB"/>
    <w:rsid w:val="00BB7D78"/>
    <w:rsid w:val="00BE597F"/>
    <w:rsid w:val="00BF0F98"/>
    <w:rsid w:val="00C01F2A"/>
    <w:rsid w:val="00C17274"/>
    <w:rsid w:val="00C3459E"/>
    <w:rsid w:val="00C3505A"/>
    <w:rsid w:val="00C66BF2"/>
    <w:rsid w:val="00C67132"/>
    <w:rsid w:val="00C7406F"/>
    <w:rsid w:val="00C84E37"/>
    <w:rsid w:val="00CA24D4"/>
    <w:rsid w:val="00CA339A"/>
    <w:rsid w:val="00CA64D4"/>
    <w:rsid w:val="00CA6850"/>
    <w:rsid w:val="00CB52CF"/>
    <w:rsid w:val="00CC1211"/>
    <w:rsid w:val="00CC5A37"/>
    <w:rsid w:val="00CD1F6C"/>
    <w:rsid w:val="00CD289B"/>
    <w:rsid w:val="00CD7090"/>
    <w:rsid w:val="00D03BF4"/>
    <w:rsid w:val="00D10F74"/>
    <w:rsid w:val="00D11033"/>
    <w:rsid w:val="00D15B71"/>
    <w:rsid w:val="00D15DDD"/>
    <w:rsid w:val="00D1796E"/>
    <w:rsid w:val="00D3207A"/>
    <w:rsid w:val="00D33F23"/>
    <w:rsid w:val="00D54FCC"/>
    <w:rsid w:val="00D5630A"/>
    <w:rsid w:val="00D64D42"/>
    <w:rsid w:val="00D8290A"/>
    <w:rsid w:val="00DB40D8"/>
    <w:rsid w:val="00DC2E33"/>
    <w:rsid w:val="00DE1333"/>
    <w:rsid w:val="00DE2C1D"/>
    <w:rsid w:val="00DF558F"/>
    <w:rsid w:val="00DF5FA4"/>
    <w:rsid w:val="00E024EC"/>
    <w:rsid w:val="00E07C2F"/>
    <w:rsid w:val="00E13C6A"/>
    <w:rsid w:val="00E2177B"/>
    <w:rsid w:val="00E237FC"/>
    <w:rsid w:val="00E4599C"/>
    <w:rsid w:val="00E459AF"/>
    <w:rsid w:val="00E62496"/>
    <w:rsid w:val="00E63DA8"/>
    <w:rsid w:val="00E65A31"/>
    <w:rsid w:val="00E73B74"/>
    <w:rsid w:val="00E856BB"/>
    <w:rsid w:val="00E90C3F"/>
    <w:rsid w:val="00E917A5"/>
    <w:rsid w:val="00E93285"/>
    <w:rsid w:val="00E93887"/>
    <w:rsid w:val="00EB32D9"/>
    <w:rsid w:val="00EB6A34"/>
    <w:rsid w:val="00EC3AF5"/>
    <w:rsid w:val="00EE4782"/>
    <w:rsid w:val="00EE74E1"/>
    <w:rsid w:val="00EF39D7"/>
    <w:rsid w:val="00EF57B3"/>
    <w:rsid w:val="00F10193"/>
    <w:rsid w:val="00F125F0"/>
    <w:rsid w:val="00F13B4F"/>
    <w:rsid w:val="00F303E4"/>
    <w:rsid w:val="00F40DCE"/>
    <w:rsid w:val="00F62B80"/>
    <w:rsid w:val="00F62CB4"/>
    <w:rsid w:val="00F65ACA"/>
    <w:rsid w:val="00F663EA"/>
    <w:rsid w:val="00F82B2A"/>
    <w:rsid w:val="00F945F8"/>
    <w:rsid w:val="00FA67DB"/>
    <w:rsid w:val="00FC359C"/>
    <w:rsid w:val="00FD4475"/>
    <w:rsid w:val="00FD4BA2"/>
    <w:rsid w:val="00FF0086"/>
    <w:rsid w:val="00FF1841"/>
    <w:rsid w:val="00FF3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7"/>
  </w:style>
  <w:style w:type="paragraph" w:styleId="1">
    <w:name w:val="heading 1"/>
    <w:basedOn w:val="a"/>
    <w:next w:val="a"/>
    <w:link w:val="10"/>
    <w:uiPriority w:val="9"/>
    <w:qFormat/>
    <w:rsid w:val="00186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1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1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1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861D7"/>
    <w:pPr>
      <w:ind w:left="720"/>
      <w:contextualSpacing/>
    </w:pPr>
  </w:style>
  <w:style w:type="table" w:styleId="a5">
    <w:name w:val="Table Grid"/>
    <w:basedOn w:val="a1"/>
    <w:uiPriority w:val="59"/>
    <w:rsid w:val="008B1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7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4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D7"/>
  </w:style>
  <w:style w:type="paragraph" w:styleId="1">
    <w:name w:val="heading 1"/>
    <w:basedOn w:val="a"/>
    <w:next w:val="a"/>
    <w:link w:val="10"/>
    <w:uiPriority w:val="9"/>
    <w:qFormat/>
    <w:rsid w:val="001861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1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1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1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1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861D7"/>
    <w:pPr>
      <w:ind w:left="720"/>
      <w:contextualSpacing/>
    </w:pPr>
  </w:style>
  <w:style w:type="table" w:styleId="a5">
    <w:name w:val="Table Grid"/>
    <w:basedOn w:val="a1"/>
    <w:uiPriority w:val="59"/>
    <w:rsid w:val="008B1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392F7-416D-42C6-89BE-11BE8165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3960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Валентина Юрьевна</cp:lastModifiedBy>
  <cp:revision>115</cp:revision>
  <cp:lastPrinted>2023-05-15T11:02:00Z</cp:lastPrinted>
  <dcterms:created xsi:type="dcterms:W3CDTF">2016-08-31T07:51:00Z</dcterms:created>
  <dcterms:modified xsi:type="dcterms:W3CDTF">2023-05-17T10:21:00Z</dcterms:modified>
</cp:coreProperties>
</file>